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747A" w14:textId="62068A18" w:rsidR="00093435" w:rsidRPr="008D3A31" w:rsidRDefault="008D3A31" w:rsidP="008D3A31">
      <w:pPr>
        <w:spacing w:line="240" w:lineRule="auto"/>
        <w:jc w:val="center"/>
        <w:rPr>
          <w:b/>
          <w:bCs/>
          <w:sz w:val="24"/>
          <w:szCs w:val="24"/>
        </w:rPr>
      </w:pPr>
      <w:r w:rsidRPr="008D3A31">
        <w:rPr>
          <w:b/>
          <w:bCs/>
          <w:sz w:val="24"/>
          <w:szCs w:val="24"/>
        </w:rPr>
        <w:t>NABÍDKA PRACOVNÍHO MÍSTA</w:t>
      </w:r>
    </w:p>
    <w:p w14:paraId="4F13727C" w14:textId="77777777" w:rsidR="00093435" w:rsidRDefault="00093435" w:rsidP="00687569">
      <w:pPr>
        <w:spacing w:line="240" w:lineRule="auto"/>
        <w:rPr>
          <w:sz w:val="24"/>
          <w:szCs w:val="24"/>
        </w:rPr>
      </w:pPr>
    </w:p>
    <w:p w14:paraId="43677A4B" w14:textId="77777777" w:rsidR="00537FA4" w:rsidRPr="009A391A" w:rsidRDefault="00537FA4" w:rsidP="00687569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>Název pozice:</w:t>
      </w:r>
    </w:p>
    <w:p w14:paraId="73CB5B38" w14:textId="4E9E35BD" w:rsidR="00537FA4" w:rsidRDefault="0001519E" w:rsidP="006875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Vedoucí k</w:t>
      </w:r>
      <w:r w:rsidR="00093435">
        <w:rPr>
          <w:sz w:val="24"/>
          <w:szCs w:val="24"/>
        </w:rPr>
        <w:t>uchař/kuchařka</w:t>
      </w:r>
      <w:r w:rsidR="00537FA4">
        <w:rPr>
          <w:sz w:val="24"/>
          <w:szCs w:val="24"/>
        </w:rPr>
        <w:t xml:space="preserve"> na </w:t>
      </w:r>
      <w:r w:rsidR="00FF4F0E">
        <w:rPr>
          <w:sz w:val="24"/>
          <w:szCs w:val="24"/>
        </w:rPr>
        <w:t xml:space="preserve">plný </w:t>
      </w:r>
      <w:r w:rsidR="00537FA4">
        <w:rPr>
          <w:sz w:val="24"/>
          <w:szCs w:val="24"/>
        </w:rPr>
        <w:t>úvazek</w:t>
      </w:r>
    </w:p>
    <w:p w14:paraId="1CB8038B" w14:textId="30E88174" w:rsidR="00A15AD4" w:rsidRDefault="00A15AD4" w:rsidP="006875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Nástup </w:t>
      </w:r>
      <w:r w:rsidR="0001519E">
        <w:rPr>
          <w:sz w:val="24"/>
          <w:szCs w:val="24"/>
        </w:rPr>
        <w:t>od 21.8.2023</w:t>
      </w:r>
    </w:p>
    <w:p w14:paraId="5DF37A5F" w14:textId="7CA5FD3E" w:rsidR="00093435" w:rsidRDefault="00093435" w:rsidP="00687569">
      <w:pPr>
        <w:spacing w:line="240" w:lineRule="auto"/>
        <w:rPr>
          <w:sz w:val="24"/>
          <w:szCs w:val="24"/>
        </w:rPr>
      </w:pPr>
    </w:p>
    <w:p w14:paraId="11A6C774" w14:textId="77777777" w:rsidR="009A391A" w:rsidRPr="009A391A" w:rsidRDefault="009A391A" w:rsidP="00687569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>Požadujeme:</w:t>
      </w:r>
    </w:p>
    <w:p w14:paraId="463E6363" w14:textId="0D2BA289" w:rsidR="009A391A" w:rsidRDefault="00B73D24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vzdělání </w:t>
      </w:r>
      <w:proofErr w:type="gramStart"/>
      <w:r>
        <w:rPr>
          <w:sz w:val="24"/>
          <w:szCs w:val="24"/>
        </w:rPr>
        <w:t xml:space="preserve">-  </w:t>
      </w:r>
      <w:r w:rsidR="00093435">
        <w:rPr>
          <w:sz w:val="24"/>
          <w:szCs w:val="24"/>
        </w:rPr>
        <w:t>nejlépe</w:t>
      </w:r>
      <w:proofErr w:type="gramEnd"/>
      <w:r w:rsidR="00E73389">
        <w:rPr>
          <w:sz w:val="24"/>
          <w:szCs w:val="24"/>
        </w:rPr>
        <w:t xml:space="preserve"> střední odborné s výučním listem nebo úplné střední odborné s vyučením (i maturitou)</w:t>
      </w:r>
    </w:p>
    <w:p w14:paraId="5E0707FB" w14:textId="3BF7B592" w:rsidR="00D86C75" w:rsidRDefault="00D86C75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praxe ve vedoucí pozici vítána</w:t>
      </w:r>
    </w:p>
    <w:p w14:paraId="1D6445A0" w14:textId="70B48E80" w:rsidR="0001519E" w:rsidRDefault="0001519E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organizace práce při výrobě jídel spojená s hmotnou zodpovědností, stanovování a provádění </w:t>
      </w:r>
      <w:proofErr w:type="spellStart"/>
      <w:proofErr w:type="gramStart"/>
      <w:r>
        <w:rPr>
          <w:sz w:val="24"/>
          <w:szCs w:val="24"/>
        </w:rPr>
        <w:t>techn.postupů</w:t>
      </w:r>
      <w:proofErr w:type="spellEnd"/>
      <w:proofErr w:type="gramEnd"/>
      <w:r>
        <w:rPr>
          <w:sz w:val="24"/>
          <w:szCs w:val="24"/>
        </w:rPr>
        <w:t xml:space="preserve"> a kalkulací při výrobě širokého sortimentu, stanovování správnosti gastronomické skladby jídel</w:t>
      </w:r>
    </w:p>
    <w:p w14:paraId="6277BA49" w14:textId="14EB6863" w:rsidR="009A391A" w:rsidRDefault="009A391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Bezúhonnost</w:t>
      </w:r>
      <w:r w:rsidR="00093435">
        <w:rPr>
          <w:sz w:val="24"/>
          <w:szCs w:val="24"/>
        </w:rPr>
        <w:t>, spolehlivost</w:t>
      </w:r>
    </w:p>
    <w:p w14:paraId="7522262F" w14:textId="77777777" w:rsidR="007B3242" w:rsidRPr="007B3242" w:rsidRDefault="007B3242" w:rsidP="007B3242">
      <w:pPr>
        <w:pStyle w:val="Odstavecseseznamem"/>
        <w:spacing w:line="240" w:lineRule="auto"/>
        <w:rPr>
          <w:b/>
          <w:sz w:val="24"/>
          <w:szCs w:val="24"/>
        </w:rPr>
      </w:pPr>
    </w:p>
    <w:p w14:paraId="3A1FE258" w14:textId="77777777" w:rsidR="00802A2B" w:rsidRPr="007B3242" w:rsidRDefault="009A391A" w:rsidP="007B3242">
      <w:pPr>
        <w:spacing w:line="240" w:lineRule="auto"/>
        <w:rPr>
          <w:b/>
          <w:sz w:val="24"/>
          <w:szCs w:val="24"/>
        </w:rPr>
      </w:pPr>
      <w:r w:rsidRPr="007B3242">
        <w:rPr>
          <w:b/>
          <w:sz w:val="24"/>
          <w:szCs w:val="24"/>
        </w:rPr>
        <w:t>Nabízíme:</w:t>
      </w:r>
    </w:p>
    <w:p w14:paraId="743B1AD0" w14:textId="72A50A64" w:rsidR="00802A2B" w:rsidRDefault="00FF4F0E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Plný </w:t>
      </w:r>
      <w:r w:rsidR="00802A2B">
        <w:rPr>
          <w:sz w:val="24"/>
          <w:szCs w:val="24"/>
        </w:rPr>
        <w:t xml:space="preserve">úvazek tj. </w:t>
      </w:r>
      <w:r w:rsidR="00093435">
        <w:rPr>
          <w:sz w:val="24"/>
          <w:szCs w:val="24"/>
        </w:rPr>
        <w:t>40</w:t>
      </w:r>
      <w:r w:rsidR="00802A2B">
        <w:rPr>
          <w:sz w:val="24"/>
          <w:szCs w:val="24"/>
        </w:rPr>
        <w:t xml:space="preserve"> hod</w:t>
      </w:r>
      <w:r w:rsidR="00093435">
        <w:rPr>
          <w:sz w:val="24"/>
          <w:szCs w:val="24"/>
        </w:rPr>
        <w:t xml:space="preserve"> </w:t>
      </w:r>
      <w:proofErr w:type="gramStart"/>
      <w:r w:rsidR="00093435">
        <w:rPr>
          <w:sz w:val="24"/>
          <w:szCs w:val="24"/>
        </w:rPr>
        <w:t>týdně</w:t>
      </w:r>
      <w:r w:rsidR="004C2683">
        <w:rPr>
          <w:sz w:val="24"/>
          <w:szCs w:val="24"/>
        </w:rPr>
        <w:t>,  1</w:t>
      </w:r>
      <w:proofErr w:type="gramEnd"/>
      <w:r w:rsidR="004C2683">
        <w:rPr>
          <w:sz w:val="24"/>
          <w:szCs w:val="24"/>
        </w:rPr>
        <w:t>-směnný provoz</w:t>
      </w:r>
    </w:p>
    <w:p w14:paraId="5467F0D3" w14:textId="281BE165" w:rsidR="00093435" w:rsidRPr="00802A2B" w:rsidRDefault="00093435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Pracovní smlouv</w:t>
      </w:r>
      <w:r w:rsidR="00AD1DA3">
        <w:rPr>
          <w:sz w:val="24"/>
          <w:szCs w:val="24"/>
        </w:rPr>
        <w:t>u</w:t>
      </w:r>
      <w:r>
        <w:rPr>
          <w:sz w:val="24"/>
          <w:szCs w:val="24"/>
        </w:rPr>
        <w:t xml:space="preserve"> na 1 rok s </w:t>
      </w:r>
      <w:proofErr w:type="gramStart"/>
      <w:r>
        <w:rPr>
          <w:sz w:val="24"/>
          <w:szCs w:val="24"/>
        </w:rPr>
        <w:t>předpokladem  následného</w:t>
      </w:r>
      <w:proofErr w:type="gramEnd"/>
      <w:r>
        <w:rPr>
          <w:sz w:val="24"/>
          <w:szCs w:val="24"/>
        </w:rPr>
        <w:t xml:space="preserve"> prodloužení na dobu neurčitou</w:t>
      </w:r>
    </w:p>
    <w:p w14:paraId="1A809D65" w14:textId="0E08BFCF" w:rsidR="009A391A" w:rsidRDefault="009A391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Platové zařazení v souladu s aktuálními platovými tabulkami </w:t>
      </w:r>
      <w:proofErr w:type="gramStart"/>
      <w:r>
        <w:rPr>
          <w:sz w:val="24"/>
          <w:szCs w:val="24"/>
        </w:rPr>
        <w:t>(</w:t>
      </w:r>
      <w:r w:rsidR="004C2683">
        <w:rPr>
          <w:sz w:val="24"/>
          <w:szCs w:val="24"/>
        </w:rPr>
        <w:t xml:space="preserve"> 7.</w:t>
      </w:r>
      <w:proofErr w:type="gramEnd"/>
      <w:r w:rsidR="004C2683">
        <w:rPr>
          <w:sz w:val="24"/>
          <w:szCs w:val="24"/>
        </w:rPr>
        <w:t xml:space="preserve"> platová třída </w:t>
      </w:r>
      <w:r w:rsidR="0001519E">
        <w:rPr>
          <w:sz w:val="24"/>
          <w:szCs w:val="24"/>
        </w:rPr>
        <w:t xml:space="preserve">od </w:t>
      </w:r>
      <w:r w:rsidR="008D3A31">
        <w:rPr>
          <w:sz w:val="24"/>
          <w:szCs w:val="24"/>
        </w:rPr>
        <w:t>21.800</w:t>
      </w:r>
      <w:r>
        <w:rPr>
          <w:sz w:val="24"/>
          <w:szCs w:val="24"/>
        </w:rPr>
        <w:t xml:space="preserve"> Kč</w:t>
      </w:r>
      <w:r w:rsidR="0001519E">
        <w:rPr>
          <w:sz w:val="24"/>
          <w:szCs w:val="24"/>
        </w:rPr>
        <w:t xml:space="preserve"> do 27.260 Kč v závislosti na délce praxe</w:t>
      </w:r>
      <w:r w:rsidR="002E274D">
        <w:rPr>
          <w:sz w:val="24"/>
          <w:szCs w:val="24"/>
        </w:rPr>
        <w:t xml:space="preserve"> a příplatek za vedení)</w:t>
      </w:r>
    </w:p>
    <w:p w14:paraId="5322DAAC" w14:textId="0189BA6E" w:rsidR="009A391A" w:rsidRDefault="00093435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25</w:t>
      </w:r>
      <w:r w:rsidR="009A391A">
        <w:rPr>
          <w:sz w:val="24"/>
          <w:szCs w:val="24"/>
        </w:rPr>
        <w:t xml:space="preserve"> dní dovolené</w:t>
      </w:r>
      <w:r w:rsidR="00802A2B">
        <w:rPr>
          <w:sz w:val="24"/>
          <w:szCs w:val="24"/>
        </w:rPr>
        <w:t xml:space="preserve"> ročně</w:t>
      </w:r>
    </w:p>
    <w:p w14:paraId="5A8CB332" w14:textId="77777777" w:rsidR="00802A2B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Práci v dobrém kolektivu</w:t>
      </w:r>
    </w:p>
    <w:p w14:paraId="62C36359" w14:textId="77777777" w:rsidR="00802A2B" w:rsidRPr="00802A2B" w:rsidRDefault="00802A2B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 zkušební době předpoklad osobního příplatku</w:t>
      </w:r>
    </w:p>
    <w:p w14:paraId="0110DF52" w14:textId="21823E45" w:rsidR="00802A2B" w:rsidRPr="009A391A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Příspěvek na penzijní připojištění</w:t>
      </w:r>
      <w:r w:rsidR="008D3A31">
        <w:rPr>
          <w:sz w:val="24"/>
          <w:szCs w:val="24"/>
        </w:rPr>
        <w:t>, příspěvek na stravování ve školní jídelně</w:t>
      </w:r>
    </w:p>
    <w:p w14:paraId="7F540A74" w14:textId="77777777" w:rsid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p w14:paraId="5621F0C9" w14:textId="77777777" w:rsidR="00802A2B" w:rsidRDefault="00802A2B" w:rsidP="009A391A">
      <w:pPr>
        <w:pStyle w:val="Odstavecseseznamem"/>
        <w:spacing w:line="240" w:lineRule="auto"/>
        <w:rPr>
          <w:sz w:val="24"/>
          <w:szCs w:val="24"/>
        </w:rPr>
      </w:pPr>
    </w:p>
    <w:p w14:paraId="6F1F42EE" w14:textId="7E4B6BD8" w:rsidR="00802A2B" w:rsidRDefault="00802A2B" w:rsidP="00802A2B">
      <w:pPr>
        <w:spacing w:line="240" w:lineRule="auto"/>
        <w:rPr>
          <w:sz w:val="24"/>
          <w:szCs w:val="24"/>
        </w:rPr>
      </w:pPr>
      <w:r w:rsidRPr="00802A2B">
        <w:rPr>
          <w:sz w:val="24"/>
          <w:szCs w:val="24"/>
        </w:rPr>
        <w:t xml:space="preserve">Bližší informace na tel. </w:t>
      </w:r>
      <w:r w:rsidR="00093435">
        <w:rPr>
          <w:sz w:val="24"/>
          <w:szCs w:val="24"/>
        </w:rPr>
        <w:t xml:space="preserve">495 513 454 </w:t>
      </w:r>
      <w:r w:rsidRPr="00802A2B">
        <w:rPr>
          <w:sz w:val="24"/>
          <w:szCs w:val="24"/>
        </w:rPr>
        <w:t xml:space="preserve">– </w:t>
      </w:r>
      <w:r w:rsidR="00093435">
        <w:rPr>
          <w:sz w:val="24"/>
          <w:szCs w:val="24"/>
        </w:rPr>
        <w:t>Jana Slezáková,</w:t>
      </w:r>
      <w:r>
        <w:rPr>
          <w:sz w:val="24"/>
          <w:szCs w:val="24"/>
        </w:rPr>
        <w:t xml:space="preserve"> email: </w:t>
      </w:r>
      <w:hyperlink r:id="rId7" w:history="1">
        <w:r w:rsidR="00093435" w:rsidRPr="00530C27">
          <w:rPr>
            <w:rStyle w:val="Hypertextovodkaz"/>
            <w:sz w:val="24"/>
            <w:szCs w:val="24"/>
          </w:rPr>
          <w:t>jana.slezakova@zshk.cz</w:t>
        </w:r>
      </w:hyperlink>
    </w:p>
    <w:p w14:paraId="6AE6C67F" w14:textId="1C9BB1F6" w:rsid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p w14:paraId="1C06FC7E" w14:textId="77777777" w:rsidR="008D3A31" w:rsidRPr="009A391A" w:rsidRDefault="008D3A31" w:rsidP="009A391A">
      <w:pPr>
        <w:pStyle w:val="Odstavecseseznamem"/>
        <w:spacing w:line="240" w:lineRule="auto"/>
        <w:rPr>
          <w:sz w:val="24"/>
          <w:szCs w:val="24"/>
        </w:rPr>
      </w:pPr>
    </w:p>
    <w:sectPr w:rsidR="008D3A31" w:rsidRPr="009A391A" w:rsidSect="000E4851">
      <w:headerReference w:type="default" r:id="rId8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3763" w14:textId="77777777" w:rsidR="00B1240E" w:rsidRDefault="00B1240E" w:rsidP="008B72FA">
      <w:r>
        <w:separator/>
      </w:r>
    </w:p>
  </w:endnote>
  <w:endnote w:type="continuationSeparator" w:id="0">
    <w:p w14:paraId="02577283" w14:textId="77777777"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EC86" w14:textId="77777777" w:rsidR="00B1240E" w:rsidRDefault="00B1240E" w:rsidP="008B72FA">
      <w:r>
        <w:separator/>
      </w:r>
    </w:p>
  </w:footnote>
  <w:footnote w:type="continuationSeparator" w:id="0">
    <w:p w14:paraId="59360281" w14:textId="77777777"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81A0" w14:textId="77777777"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E327CAF" wp14:editId="21E640C2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7654"/>
    <w:multiLevelType w:val="hybridMultilevel"/>
    <w:tmpl w:val="2A78B9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125E55"/>
    <w:multiLevelType w:val="hybridMultilevel"/>
    <w:tmpl w:val="99A608E4"/>
    <w:lvl w:ilvl="0" w:tplc="3022F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12DD7"/>
    <w:rsid w:val="0001519E"/>
    <w:rsid w:val="000846D4"/>
    <w:rsid w:val="00093435"/>
    <w:rsid w:val="000E4851"/>
    <w:rsid w:val="00181887"/>
    <w:rsid w:val="00194E6A"/>
    <w:rsid w:val="001B6EC6"/>
    <w:rsid w:val="00231DC7"/>
    <w:rsid w:val="00245BC3"/>
    <w:rsid w:val="00294AD5"/>
    <w:rsid w:val="002D0A3E"/>
    <w:rsid w:val="002E274D"/>
    <w:rsid w:val="002F6448"/>
    <w:rsid w:val="00340FDB"/>
    <w:rsid w:val="003E3CB6"/>
    <w:rsid w:val="00415A3D"/>
    <w:rsid w:val="00477260"/>
    <w:rsid w:val="00487049"/>
    <w:rsid w:val="004C2683"/>
    <w:rsid w:val="00537FA4"/>
    <w:rsid w:val="005818AB"/>
    <w:rsid w:val="005C2420"/>
    <w:rsid w:val="00604EED"/>
    <w:rsid w:val="0061433D"/>
    <w:rsid w:val="00636B17"/>
    <w:rsid w:val="006607C1"/>
    <w:rsid w:val="00667680"/>
    <w:rsid w:val="00687569"/>
    <w:rsid w:val="007458C8"/>
    <w:rsid w:val="00770792"/>
    <w:rsid w:val="007A20CB"/>
    <w:rsid w:val="007B3242"/>
    <w:rsid w:val="00802A2B"/>
    <w:rsid w:val="008A4B61"/>
    <w:rsid w:val="008B72FA"/>
    <w:rsid w:val="008D08FC"/>
    <w:rsid w:val="008D3A31"/>
    <w:rsid w:val="008E0ED1"/>
    <w:rsid w:val="00993887"/>
    <w:rsid w:val="009A391A"/>
    <w:rsid w:val="009D7175"/>
    <w:rsid w:val="00A15AD4"/>
    <w:rsid w:val="00A24FF0"/>
    <w:rsid w:val="00AD1DA3"/>
    <w:rsid w:val="00AF02A4"/>
    <w:rsid w:val="00B06827"/>
    <w:rsid w:val="00B1240E"/>
    <w:rsid w:val="00B73D24"/>
    <w:rsid w:val="00B94304"/>
    <w:rsid w:val="00BB067E"/>
    <w:rsid w:val="00BF4C87"/>
    <w:rsid w:val="00C34242"/>
    <w:rsid w:val="00C50517"/>
    <w:rsid w:val="00D23537"/>
    <w:rsid w:val="00D86C75"/>
    <w:rsid w:val="00DA0EDA"/>
    <w:rsid w:val="00E27C9F"/>
    <w:rsid w:val="00E32D4B"/>
    <w:rsid w:val="00E73389"/>
    <w:rsid w:val="00EA43BF"/>
    <w:rsid w:val="00EE7A2A"/>
    <w:rsid w:val="00F4293C"/>
    <w:rsid w:val="00F444B4"/>
    <w:rsid w:val="00FA427E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B308A73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Normlnweb">
    <w:name w:val="Normal (Web)"/>
    <w:basedOn w:val="Normln"/>
    <w:uiPriority w:val="99"/>
    <w:semiHidden/>
    <w:unhideWhenUsed/>
    <w:rsid w:val="008D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D08FC"/>
    <w:rPr>
      <w:rFonts w:ascii="Calibri" w:hAnsi="Calibri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8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8A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9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2A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slezakova@zs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Šturmová Dana</cp:lastModifiedBy>
  <cp:revision>2</cp:revision>
  <cp:lastPrinted>2023-05-05T08:31:00Z</cp:lastPrinted>
  <dcterms:created xsi:type="dcterms:W3CDTF">2023-05-05T08:34:00Z</dcterms:created>
  <dcterms:modified xsi:type="dcterms:W3CDTF">2023-05-05T08:34:00Z</dcterms:modified>
</cp:coreProperties>
</file>